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vertAnchor="text" w:horzAnchor="margin" w:tblpY="-52"/>
        <w:tblW w:w="9631" w:type="dxa"/>
        <w:tblInd w:w="0" w:type="dxa"/>
        <w:tblCellMar>
          <w:top w:w="35" w:type="dxa"/>
          <w:left w:w="31" w:type="dxa"/>
          <w:right w:w="31" w:type="dxa"/>
        </w:tblCellMar>
        <w:tblLook w:val="04A0" w:firstRow="1" w:lastRow="0" w:firstColumn="1" w:lastColumn="0" w:noHBand="0" w:noVBand="1"/>
      </w:tblPr>
      <w:tblGrid>
        <w:gridCol w:w="922"/>
        <w:gridCol w:w="1692"/>
        <w:gridCol w:w="924"/>
        <w:gridCol w:w="1692"/>
        <w:gridCol w:w="924"/>
        <w:gridCol w:w="3477"/>
      </w:tblGrid>
      <w:tr w:rsidR="00F5012B" w14:paraId="10DA8E3D" w14:textId="77777777" w:rsidTr="00F5012B">
        <w:trPr>
          <w:trHeight w:val="653"/>
        </w:trPr>
        <w:tc>
          <w:tcPr>
            <w:tcW w:w="9631" w:type="dxa"/>
            <w:gridSpan w:val="6"/>
            <w:tcBorders>
              <w:top w:val="single" w:sz="6" w:space="0" w:color="339933"/>
              <w:left w:val="single" w:sz="6" w:space="0" w:color="339933"/>
              <w:bottom w:val="single" w:sz="6" w:space="0" w:color="339933"/>
              <w:right w:val="single" w:sz="6" w:space="0" w:color="339933"/>
            </w:tcBorders>
            <w:shd w:val="clear" w:color="auto" w:fill="339933"/>
            <w:vAlign w:val="center"/>
          </w:tcPr>
          <w:p w14:paraId="4AED68CE" w14:textId="77777777" w:rsidR="00F5012B" w:rsidRPr="00F5012B" w:rsidRDefault="00F5012B" w:rsidP="00F5012B">
            <w:pPr>
              <w:spacing w:after="0"/>
              <w:ind w:left="10"/>
              <w:jc w:val="center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35"/>
              </w:rPr>
              <w:t>企業研究シート</w:t>
            </w:r>
          </w:p>
        </w:tc>
      </w:tr>
      <w:tr w:rsidR="00F5012B" w14:paraId="5E849BAE" w14:textId="77777777" w:rsidTr="00F5012B">
        <w:trPr>
          <w:trHeight w:val="583"/>
        </w:trPr>
        <w:tc>
          <w:tcPr>
            <w:tcW w:w="2614" w:type="dxa"/>
            <w:gridSpan w:val="2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2B8F871D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企業名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3C3F2BEB" w14:textId="76E4BD25" w:rsidR="00F5012B" w:rsidRPr="0045187F" w:rsidRDefault="00F5012B" w:rsidP="00F5012B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F5012B" w14:paraId="1543051A" w14:textId="77777777" w:rsidTr="00F5012B">
        <w:trPr>
          <w:trHeight w:val="583"/>
        </w:trPr>
        <w:tc>
          <w:tcPr>
            <w:tcW w:w="2614" w:type="dxa"/>
            <w:gridSpan w:val="2"/>
            <w:tcBorders>
              <w:top w:val="single" w:sz="6" w:space="0" w:color="FFFFFF"/>
              <w:left w:val="single" w:sz="6" w:space="0" w:color="339933"/>
              <w:bottom w:val="nil"/>
              <w:right w:val="single" w:sz="6" w:space="0" w:color="FFFFFF"/>
            </w:tcBorders>
            <w:shd w:val="clear" w:color="auto" w:fill="339933"/>
            <w:vAlign w:val="center"/>
          </w:tcPr>
          <w:p w14:paraId="20553CBA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事業内容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01076F3C" w14:textId="2B7CC414" w:rsidR="00F5012B" w:rsidRPr="0045187F" w:rsidRDefault="00F5012B" w:rsidP="00F5012B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F5012B" w14:paraId="3F6E41C2" w14:textId="77777777" w:rsidTr="00F5012B">
        <w:trPr>
          <w:trHeight w:val="583"/>
        </w:trPr>
        <w:tc>
          <w:tcPr>
            <w:tcW w:w="922" w:type="dxa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472761AE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資本金</w:t>
            </w:r>
          </w:p>
        </w:tc>
        <w:tc>
          <w:tcPr>
            <w:tcW w:w="169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14:paraId="4CDB2E22" w14:textId="31C5A087" w:rsidR="00F5012B" w:rsidRPr="00F5012B" w:rsidRDefault="00F5012B" w:rsidP="00F5012B">
            <w:pPr>
              <w:spacing w:after="0"/>
              <w:jc w:val="right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sz w:val="16"/>
              </w:rPr>
              <w:t>円</w:t>
            </w:r>
          </w:p>
        </w:tc>
        <w:tc>
          <w:tcPr>
            <w:tcW w:w="924" w:type="dxa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  <w:shd w:val="clear" w:color="auto" w:fill="339933"/>
            <w:vAlign w:val="center"/>
          </w:tcPr>
          <w:p w14:paraId="0F85AF50" w14:textId="77777777" w:rsidR="00F5012B" w:rsidRPr="00F5012B" w:rsidRDefault="00F5012B" w:rsidP="00F5012B">
            <w:pPr>
              <w:spacing w:after="0"/>
              <w:ind w:left="5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売上高</w:t>
            </w:r>
          </w:p>
        </w:tc>
        <w:tc>
          <w:tcPr>
            <w:tcW w:w="1692" w:type="dxa"/>
            <w:tcBorders>
              <w:top w:val="single" w:sz="6" w:space="0" w:color="339933"/>
              <w:left w:val="single" w:sz="6" w:space="0" w:color="339933"/>
              <w:bottom w:val="single" w:sz="6" w:space="0" w:color="339933"/>
              <w:right w:val="single" w:sz="6" w:space="0" w:color="339933"/>
            </w:tcBorders>
            <w:vAlign w:val="center"/>
          </w:tcPr>
          <w:p w14:paraId="16A34531" w14:textId="77777777" w:rsidR="00F5012B" w:rsidRPr="00F5012B" w:rsidRDefault="00F5012B" w:rsidP="00F5012B">
            <w:pPr>
              <w:spacing w:after="0"/>
              <w:jc w:val="right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sz w:val="16"/>
              </w:rPr>
              <w:t>円</w:t>
            </w:r>
          </w:p>
        </w:tc>
        <w:tc>
          <w:tcPr>
            <w:tcW w:w="924" w:type="dxa"/>
            <w:tcBorders>
              <w:top w:val="single" w:sz="6" w:space="0" w:color="339933"/>
              <w:left w:val="single" w:sz="6" w:space="0" w:color="339933"/>
              <w:bottom w:val="single" w:sz="6" w:space="0" w:color="339933"/>
              <w:right w:val="single" w:sz="6" w:space="0" w:color="339933"/>
            </w:tcBorders>
            <w:shd w:val="clear" w:color="auto" w:fill="339933"/>
          </w:tcPr>
          <w:p w14:paraId="10A213F6" w14:textId="77777777" w:rsidR="00F5012B" w:rsidRPr="00F5012B" w:rsidRDefault="00F5012B" w:rsidP="00F5012B">
            <w:pPr>
              <w:spacing w:after="0"/>
              <w:ind w:left="5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代表取締役氏名</w:t>
            </w:r>
          </w:p>
        </w:tc>
        <w:tc>
          <w:tcPr>
            <w:tcW w:w="3477" w:type="dxa"/>
            <w:tcBorders>
              <w:top w:val="single" w:sz="6" w:space="0" w:color="339933"/>
              <w:left w:val="single" w:sz="6" w:space="0" w:color="339933"/>
              <w:bottom w:val="single" w:sz="6" w:space="0" w:color="339933"/>
              <w:right w:val="single" w:sz="6" w:space="0" w:color="339933"/>
            </w:tcBorders>
          </w:tcPr>
          <w:p w14:paraId="34E48FD2" w14:textId="77777777" w:rsidR="00F5012B" w:rsidRPr="00F5012B" w:rsidRDefault="00F5012B" w:rsidP="00F5012B">
            <w:pPr>
              <w:rPr>
                <w:rFonts w:ascii="メイリオ" w:eastAsia="メイリオ" w:hAnsi="メイリオ"/>
              </w:rPr>
            </w:pPr>
          </w:p>
        </w:tc>
      </w:tr>
      <w:tr w:rsidR="00F5012B" w14:paraId="2B1F441F" w14:textId="77777777" w:rsidTr="00F5012B">
        <w:trPr>
          <w:trHeight w:val="998"/>
        </w:trPr>
        <w:tc>
          <w:tcPr>
            <w:tcW w:w="2614" w:type="dxa"/>
            <w:gridSpan w:val="2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03DD7A7C" w14:textId="508D35F1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この企業のどこに魅力を</w:t>
            </w:r>
            <w:r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br/>
            </w: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感じたか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62B093B4" w14:textId="64FBAE68" w:rsidR="00F5012B" w:rsidRPr="0045187F" w:rsidRDefault="00F5012B" w:rsidP="00F5012B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F5012B" w14:paraId="0941D185" w14:textId="77777777" w:rsidTr="00F5012B">
        <w:trPr>
          <w:trHeight w:val="1534"/>
        </w:trPr>
        <w:tc>
          <w:tcPr>
            <w:tcW w:w="2614" w:type="dxa"/>
            <w:gridSpan w:val="2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69852A08" w14:textId="4EDEB331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同業他社との違い</w:t>
            </w:r>
            <w:r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br/>
            </w: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（強み、弱み、特徴等）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34AA6DC4" w14:textId="77777777" w:rsidR="00F5012B" w:rsidRPr="0045187F" w:rsidRDefault="00F5012B" w:rsidP="00F5012B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F5012B" w14:paraId="7C89BC64" w14:textId="77777777" w:rsidTr="00F5012B">
        <w:trPr>
          <w:trHeight w:val="998"/>
        </w:trPr>
        <w:tc>
          <w:tcPr>
            <w:tcW w:w="2614" w:type="dxa"/>
            <w:gridSpan w:val="2"/>
            <w:vMerge w:val="restart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3D0FA293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企業の現状と将来性及び課題について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01C088D0" w14:textId="77777777" w:rsidR="00F5012B" w:rsidRDefault="00F5012B" w:rsidP="00F5012B">
            <w:pPr>
              <w:spacing w:after="0"/>
              <w:rPr>
                <w:rFonts w:ascii="メイリオ" w:eastAsia="メイリオ" w:hAnsi="メイリオ" w:cs="ＭＳ 明朝"/>
                <w:sz w:val="16"/>
              </w:rPr>
            </w:pPr>
            <w:r w:rsidRPr="00F5012B">
              <w:rPr>
                <w:rFonts w:ascii="メイリオ" w:eastAsia="メイリオ" w:hAnsi="メイリオ" w:cs="ＭＳ 明朝"/>
                <w:sz w:val="16"/>
              </w:rPr>
              <w:t>現状 ※企業説明会やインターンや業界のニュースを参考に書いてみましょう</w:t>
            </w:r>
          </w:p>
          <w:p w14:paraId="1BDCB147" w14:textId="77777777" w:rsidR="0045187F" w:rsidRPr="00F5012B" w:rsidRDefault="0045187F" w:rsidP="00F5012B">
            <w:pPr>
              <w:spacing w:after="0"/>
              <w:rPr>
                <w:rFonts w:ascii="メイリオ" w:eastAsia="メイリオ" w:hAnsi="メイリオ"/>
              </w:rPr>
            </w:pPr>
          </w:p>
        </w:tc>
      </w:tr>
      <w:tr w:rsidR="00F5012B" w14:paraId="140F3A3E" w14:textId="77777777" w:rsidTr="00F5012B">
        <w:trPr>
          <w:trHeight w:val="998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339933"/>
              <w:bottom w:val="single" w:sz="6" w:space="0" w:color="FFFFFF"/>
              <w:right w:val="single" w:sz="6" w:space="0" w:color="FFFFFF"/>
            </w:tcBorders>
          </w:tcPr>
          <w:p w14:paraId="4B0D5318" w14:textId="77777777" w:rsidR="00F5012B" w:rsidRPr="00F5012B" w:rsidRDefault="00F5012B" w:rsidP="00F5012B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76D99CC4" w14:textId="77777777" w:rsidR="00F5012B" w:rsidRDefault="00F5012B" w:rsidP="00F5012B">
            <w:pPr>
              <w:spacing w:after="0"/>
              <w:rPr>
                <w:rFonts w:ascii="メイリオ" w:eastAsia="メイリオ" w:hAnsi="メイリオ" w:cs="ＭＳ 明朝"/>
                <w:sz w:val="16"/>
              </w:rPr>
            </w:pPr>
            <w:r w:rsidRPr="00F5012B">
              <w:rPr>
                <w:rFonts w:ascii="メイリオ" w:eastAsia="メイリオ" w:hAnsi="メイリオ" w:cs="ＭＳ 明朝"/>
                <w:sz w:val="16"/>
              </w:rPr>
              <w:t>将来性、課題 ※企業説明会やインターンや業界のニュースを参考に書いてみましょう</w:t>
            </w:r>
          </w:p>
          <w:p w14:paraId="5939A8D8" w14:textId="77777777" w:rsidR="0045187F" w:rsidRPr="00F5012B" w:rsidRDefault="0045187F" w:rsidP="00F5012B">
            <w:pPr>
              <w:spacing w:after="0"/>
              <w:rPr>
                <w:rFonts w:ascii="メイリオ" w:eastAsia="メイリオ" w:hAnsi="メイリオ"/>
              </w:rPr>
            </w:pPr>
          </w:p>
        </w:tc>
      </w:tr>
      <w:tr w:rsidR="00F5012B" w14:paraId="4EAED4B8" w14:textId="77777777" w:rsidTr="00F5012B">
        <w:trPr>
          <w:trHeight w:val="998"/>
        </w:trPr>
        <w:tc>
          <w:tcPr>
            <w:tcW w:w="2614" w:type="dxa"/>
            <w:gridSpan w:val="2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273A12D9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企業に関するニュース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79F1DCC1" w14:textId="77777777" w:rsidR="00F5012B" w:rsidRPr="0045187F" w:rsidRDefault="00F5012B" w:rsidP="00F5012B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5012B" w14:paraId="5F511D57" w14:textId="77777777" w:rsidTr="00F5012B">
        <w:trPr>
          <w:trHeight w:val="1531"/>
        </w:trPr>
        <w:tc>
          <w:tcPr>
            <w:tcW w:w="2614" w:type="dxa"/>
            <w:gridSpan w:val="2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24237362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入社後に挑戦したいことと、自身の強みや経験をどう活かそうと思うか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7F0E3696" w14:textId="77777777" w:rsidR="00F5012B" w:rsidRPr="0045187F" w:rsidRDefault="00F5012B" w:rsidP="00F5012B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5012B" w14:paraId="4FF98F19" w14:textId="77777777" w:rsidTr="00F5012B">
        <w:trPr>
          <w:trHeight w:val="1534"/>
        </w:trPr>
        <w:tc>
          <w:tcPr>
            <w:tcW w:w="2614" w:type="dxa"/>
            <w:gridSpan w:val="2"/>
            <w:vMerge w:val="restart"/>
            <w:tcBorders>
              <w:top w:val="single" w:sz="6" w:space="0" w:color="FFFFFF"/>
              <w:left w:val="single" w:sz="6" w:space="0" w:color="339933"/>
              <w:bottom w:val="single" w:sz="6" w:space="0" w:color="FFFFFF"/>
              <w:right w:val="single" w:sz="6" w:space="0" w:color="FFFFFF"/>
            </w:tcBorders>
            <w:shd w:val="clear" w:color="auto" w:fill="339933"/>
            <w:vAlign w:val="center"/>
          </w:tcPr>
          <w:p w14:paraId="45DF6E65" w14:textId="77777777" w:rsidR="00F5012B" w:rsidRPr="00F5012B" w:rsidRDefault="00F5012B" w:rsidP="00F5012B">
            <w:pPr>
              <w:spacing w:after="82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興味ある募集職種と</w:t>
            </w:r>
          </w:p>
          <w:p w14:paraId="279ADFBA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応募希望の場合、応募までのプランを記入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0138A3CC" w14:textId="77777777" w:rsidR="00F5012B" w:rsidRDefault="00F5012B" w:rsidP="00F5012B">
            <w:pPr>
              <w:spacing w:after="0"/>
              <w:rPr>
                <w:rFonts w:ascii="メイリオ" w:eastAsia="メイリオ" w:hAnsi="メイリオ" w:cs="ＭＳ 明朝"/>
                <w:sz w:val="14"/>
              </w:rPr>
            </w:pPr>
            <w:r w:rsidRPr="00F5012B">
              <w:rPr>
                <w:rFonts w:ascii="メイリオ" w:eastAsia="メイリオ" w:hAnsi="メイリオ" w:cs="ＭＳ 明朝"/>
                <w:sz w:val="14"/>
              </w:rPr>
              <w:t>興味ある募集職種名、求められる人物像やスキル、気になる採用条件や選考フロー等を記入</w:t>
            </w:r>
          </w:p>
          <w:p w14:paraId="7B859D89" w14:textId="77777777" w:rsidR="0045187F" w:rsidRPr="0045187F" w:rsidRDefault="0045187F" w:rsidP="00F5012B">
            <w:pPr>
              <w:spacing w:after="0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5012B" w14:paraId="12A3972E" w14:textId="77777777" w:rsidTr="00F5012B">
        <w:trPr>
          <w:trHeight w:val="1534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339933"/>
              <w:bottom w:val="single" w:sz="6" w:space="0" w:color="FFFFFF"/>
              <w:right w:val="single" w:sz="6" w:space="0" w:color="FFFFFF"/>
            </w:tcBorders>
          </w:tcPr>
          <w:p w14:paraId="33F39583" w14:textId="77777777" w:rsidR="00F5012B" w:rsidRPr="00F5012B" w:rsidRDefault="00F5012B" w:rsidP="00F5012B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006073AB" w14:textId="77777777" w:rsidR="00F5012B" w:rsidRDefault="00F5012B" w:rsidP="00F5012B">
            <w:pPr>
              <w:spacing w:after="0"/>
              <w:rPr>
                <w:rFonts w:ascii="メイリオ" w:eastAsia="メイリオ" w:hAnsi="メイリオ" w:cs="ＭＳ 明朝"/>
                <w:sz w:val="14"/>
              </w:rPr>
            </w:pPr>
            <w:r w:rsidRPr="00F5012B">
              <w:rPr>
                <w:rFonts w:ascii="メイリオ" w:eastAsia="メイリオ" w:hAnsi="メイリオ" w:cs="ＭＳ 明朝"/>
                <w:sz w:val="14"/>
              </w:rPr>
              <w:t>応募締切日、ポートフォリオの改良案といつまでに改良を終わらせるか、筆記試験対策等を記入</w:t>
            </w:r>
          </w:p>
          <w:p w14:paraId="22BB9DDB" w14:textId="77777777" w:rsidR="0045187F" w:rsidRPr="0045187F" w:rsidRDefault="0045187F" w:rsidP="00F5012B">
            <w:pPr>
              <w:spacing w:after="0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5012B" w14:paraId="0A1F4284" w14:textId="77777777" w:rsidTr="00F5012B">
        <w:trPr>
          <w:trHeight w:val="1001"/>
        </w:trPr>
        <w:tc>
          <w:tcPr>
            <w:tcW w:w="2614" w:type="dxa"/>
            <w:gridSpan w:val="2"/>
            <w:tcBorders>
              <w:top w:val="single" w:sz="6" w:space="0" w:color="FFFFFF"/>
              <w:left w:val="single" w:sz="6" w:space="0" w:color="339933"/>
              <w:bottom w:val="single" w:sz="6" w:space="0" w:color="339933"/>
              <w:right w:val="single" w:sz="6" w:space="0" w:color="FFFFFF"/>
            </w:tcBorders>
            <w:shd w:val="clear" w:color="auto" w:fill="339933"/>
            <w:vAlign w:val="center"/>
          </w:tcPr>
          <w:p w14:paraId="28EB712A" w14:textId="77777777" w:rsidR="00F5012B" w:rsidRPr="00F5012B" w:rsidRDefault="00F5012B" w:rsidP="00F5012B">
            <w:pPr>
              <w:spacing w:after="0"/>
              <w:ind w:left="3"/>
              <w:rPr>
                <w:rFonts w:ascii="メイリオ" w:eastAsia="メイリオ" w:hAnsi="メイリオ"/>
              </w:rPr>
            </w:pPr>
            <w:r w:rsidRPr="00F5012B">
              <w:rPr>
                <w:rFonts w:ascii="メイリオ" w:eastAsia="メイリオ" w:hAnsi="メイリオ" w:cs="ＭＳ 明朝"/>
                <w:b/>
                <w:color w:val="FFFFFF"/>
                <w:sz w:val="19"/>
              </w:rPr>
              <w:t>その他自身の気付き</w:t>
            </w:r>
          </w:p>
        </w:tc>
        <w:tc>
          <w:tcPr>
            <w:tcW w:w="7017" w:type="dxa"/>
            <w:gridSpan w:val="4"/>
            <w:tcBorders>
              <w:top w:val="single" w:sz="6" w:space="0" w:color="339933"/>
              <w:left w:val="single" w:sz="6" w:space="0" w:color="FFFFFF"/>
              <w:bottom w:val="single" w:sz="6" w:space="0" w:color="339933"/>
              <w:right w:val="single" w:sz="6" w:space="0" w:color="339933"/>
            </w:tcBorders>
          </w:tcPr>
          <w:p w14:paraId="6B612D99" w14:textId="77777777" w:rsidR="00F5012B" w:rsidRPr="0045187F" w:rsidRDefault="00F5012B" w:rsidP="00F5012B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</w:tbl>
    <w:p w14:paraId="423B8391" w14:textId="77777777" w:rsidR="007A766C" w:rsidRPr="00F5012B" w:rsidRDefault="007A766C" w:rsidP="00F5012B">
      <w:pPr>
        <w:spacing w:line="0" w:lineRule="atLeast"/>
        <w:rPr>
          <w:rFonts w:eastAsiaTheme="minorEastAsia"/>
          <w:sz w:val="2"/>
          <w:szCs w:val="2"/>
        </w:rPr>
      </w:pPr>
    </w:p>
    <w:sectPr w:rsidR="007A766C" w:rsidRPr="00F5012B" w:rsidSect="00F5012B">
      <w:pgSz w:w="11900" w:h="16840" w:code="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7EE"/>
    <w:rsid w:val="0045187F"/>
    <w:rsid w:val="005836F1"/>
    <w:rsid w:val="006027EE"/>
    <w:rsid w:val="007A766C"/>
    <w:rsid w:val="007E042B"/>
    <w:rsid w:val="00C1110B"/>
    <w:rsid w:val="00CF121A"/>
    <w:rsid w:val="00F5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95C1F1"/>
  <w15:docId w15:val="{D49FB32B-AE04-4201-BF7A-80A445CC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4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隆一</dc:creator>
  <cp:keywords/>
  <cp:lastModifiedBy>佐藤　隆一</cp:lastModifiedBy>
  <cp:revision>2</cp:revision>
  <dcterms:created xsi:type="dcterms:W3CDTF">2026-08-03T08:25:00Z</dcterms:created>
  <dcterms:modified xsi:type="dcterms:W3CDTF">2026-08-03T08:25:00Z</dcterms:modified>
</cp:coreProperties>
</file>